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14335" w:rsidR="00E14335" w:rsidP="00E14335" w:rsidRDefault="00E14335" w14:paraId="3938FAAB" w14:textId="77777777">
      <w:pPr>
        <w:spacing w:after="240" w:line="240" w:lineRule="auto"/>
        <w:rPr>
          <w:rFonts w:ascii="Arial" w:hAnsi="Arial" w:eastAsia="Times New Roman" w:cs="Arial"/>
          <w:noProof/>
          <w:color w:val="000000"/>
          <w:sz w:val="20"/>
          <w:szCs w:val="20"/>
          <w:lang w:val="de-CH" w:eastAsia="de-CH"/>
        </w:rPr>
      </w:pPr>
      <w:bookmarkStart w:name="_MailAutoSig" w:id="0"/>
      <w:r w:rsidR="00E14335">
        <w:drawing>
          <wp:inline wp14:editId="2EB83768" wp14:anchorId="6D50498F">
            <wp:extent cx="7139942" cy="876300"/>
            <wp:effectExtent l="0" t="0" r="3810" b="0"/>
            <wp:docPr id="5" name="Grafik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rafik 1"/>
                    <pic:cNvPicPr/>
                  </pic:nvPicPr>
                  <pic:blipFill>
                    <a:blip r:embed="Rdd930edd3781463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405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3994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14335" w:rsidR="00E14335" w:rsidP="00E14335" w:rsidRDefault="00E14335" w14:paraId="59F54344" w14:textId="77777777">
      <w:pPr>
        <w:spacing w:after="240" w:line="240" w:lineRule="auto"/>
        <w:rPr>
          <w:rFonts w:ascii="Arial" w:hAnsi="Arial" w:eastAsia="Times New Roman" w:cs="Arial"/>
          <w:noProof/>
          <w:color w:val="000000"/>
          <w:sz w:val="20"/>
          <w:szCs w:val="20"/>
          <w:lang w:val="de-CH" w:eastAsia="de-CH"/>
        </w:rPr>
      </w:pPr>
      <w:r w:rsidRPr="00E14335">
        <w:rPr>
          <w:rFonts w:ascii="Arial" w:hAnsi="Arial" w:eastAsia="Times New Roman" w:cs="Arial"/>
          <w:noProof/>
          <w:color w:val="000000"/>
          <w:sz w:val="20"/>
          <w:szCs w:val="20"/>
          <w:lang w:val="de-CH" w:eastAsia="de-CH"/>
        </w:rPr>
        <w:t>Sehr geehrte Damen und Herren</w:t>
      </w:r>
    </w:p>
    <w:p w:rsidRPr="00E14335" w:rsidR="00E14335" w:rsidP="00E14335" w:rsidRDefault="00E14335" w14:paraId="31227D0B" w14:textId="77777777">
      <w:pPr>
        <w:spacing w:after="240" w:line="240" w:lineRule="auto"/>
        <w:rPr>
          <w:rFonts w:ascii="Arial" w:hAnsi="Arial" w:eastAsia="Times New Roman" w:cs="Arial"/>
          <w:noProof/>
          <w:color w:val="000000"/>
          <w:sz w:val="20"/>
          <w:szCs w:val="20"/>
          <w:lang w:val="de-CH" w:eastAsia="de-CH"/>
        </w:rPr>
      </w:pPr>
      <w:r w:rsidRPr="00E14335">
        <w:rPr>
          <w:rFonts w:ascii="Arial" w:hAnsi="Arial" w:eastAsia="Times New Roman" w:cs="Arial"/>
          <w:noProof/>
          <w:color w:val="000000"/>
          <w:sz w:val="20"/>
          <w:szCs w:val="20"/>
          <w:lang w:val="de-CH" w:eastAsia="de-CH"/>
        </w:rPr>
        <w:t xml:space="preserve">Als HotellerieSuisse-Mitglied nehmen Sie am Projekt «Staffdeals» teil, </w:t>
      </w:r>
      <w:r w:rsidRPr="00E14335">
        <w:rPr>
          <w:rFonts w:ascii="Arial" w:hAnsi="Arial" w:eastAsia="Times New Roman" w:cs="Arial"/>
          <w:noProof/>
          <w:color w:val="000000"/>
          <w:sz w:val="20"/>
          <w:szCs w:val="20"/>
          <w:lang w:val="de-CH" w:eastAsia="de-CH"/>
        </w:rPr>
        <w:br/>
      </w:r>
      <w:r w:rsidRPr="00E14335">
        <w:rPr>
          <w:rFonts w:ascii="Arial" w:hAnsi="Arial" w:eastAsia="Times New Roman" w:cs="Arial"/>
          <w:noProof/>
          <w:color w:val="000000"/>
          <w:sz w:val="20"/>
          <w:szCs w:val="20"/>
          <w:lang w:val="de-CH" w:eastAsia="de-CH"/>
        </w:rPr>
        <w:t>das Mitarbeitenden von teilnehmenden Betrieben ermöglicht, vergünstigt zu übernachten.</w:t>
      </w:r>
      <w:r w:rsidRPr="00E14335">
        <w:rPr>
          <w:rFonts w:ascii="Arial" w:hAnsi="Arial" w:eastAsia="Times New Roman" w:cs="Arial"/>
          <w:noProof/>
          <w:color w:val="000000"/>
          <w:sz w:val="20"/>
          <w:szCs w:val="20"/>
          <w:lang w:val="de-CH" w:eastAsia="de-CH"/>
        </w:rPr>
        <w:br/>
      </w:r>
      <w:r w:rsidRPr="00E14335">
        <w:rPr>
          <w:rFonts w:ascii="Arial" w:hAnsi="Arial" w:eastAsia="Times New Roman" w:cs="Arial"/>
          <w:noProof/>
          <w:color w:val="000000"/>
          <w:sz w:val="20"/>
          <w:szCs w:val="20"/>
          <w:lang w:val="de-CH" w:eastAsia="de-CH"/>
        </w:rPr>
        <w:t>Die Vergünstigung beträgt 50% auf die Tagesrate.</w:t>
      </w:r>
    </w:p>
    <w:p w:rsidRPr="00E14335" w:rsidR="00E14335" w:rsidP="00E14335" w:rsidRDefault="00E14335" w14:paraId="1323D3B5" w14:textId="77777777">
      <w:pPr>
        <w:spacing w:after="240" w:line="240" w:lineRule="auto"/>
        <w:rPr>
          <w:rFonts w:ascii="Arial" w:hAnsi="Arial" w:eastAsia="Times New Roman" w:cs="Arial"/>
          <w:noProof/>
          <w:color w:val="000000"/>
          <w:sz w:val="20"/>
          <w:szCs w:val="20"/>
          <w:lang w:val="de-CH" w:eastAsia="de-CH"/>
        </w:rPr>
      </w:pPr>
      <w:r w:rsidRPr="00E14335">
        <w:rPr>
          <w:rFonts w:ascii="Arial" w:hAnsi="Arial" w:eastAsia="Times New Roman" w:cs="Arial"/>
          <w:noProof/>
          <w:color w:val="000000"/>
          <w:sz w:val="20"/>
          <w:szCs w:val="20"/>
          <w:lang w:val="de-CH" w:eastAsia="de-CH"/>
        </w:rPr>
        <w:t>Sehr gerne möchte ich vom Projekt profitieren und komme daher mit folgender Buchungsanfrage auf Sie zu.</w:t>
      </w:r>
      <w:r w:rsidRPr="00E14335">
        <w:rPr>
          <w:rFonts w:ascii="Arial" w:hAnsi="Arial" w:eastAsia="Times New Roman" w:cs="Arial"/>
          <w:noProof/>
          <w:color w:val="000000"/>
          <w:sz w:val="20"/>
          <w:szCs w:val="20"/>
          <w:lang w:val="de-CH" w:eastAsia="de-CH"/>
        </w:rPr>
        <w:br/>
      </w:r>
      <w:r w:rsidRPr="00E14335">
        <w:rPr>
          <w:rFonts w:ascii="Arial" w:hAnsi="Arial" w:eastAsia="Times New Roman" w:cs="Arial"/>
          <w:noProof/>
          <w:color w:val="000000"/>
          <w:sz w:val="20"/>
          <w:szCs w:val="20"/>
          <w:lang w:val="de-CH" w:eastAsia="de-CH"/>
        </w:rPr>
        <w:t>Mir ist bewusst, dass bereits vergünstigte Packages nicht buchbar sind und dass die Anfrage abgelehnt werden kann.</w:t>
      </w:r>
    </w:p>
    <w:tbl>
      <w:tblPr>
        <w:tblStyle w:val="Tabellenraster1"/>
        <w:tblW w:w="0" w:type="auto"/>
        <w:tblInd w:w="0" w:type="dxa"/>
        <w:tblLook w:val="04A0" w:firstRow="1" w:lastRow="0" w:firstColumn="1" w:lastColumn="0" w:noHBand="0" w:noVBand="1"/>
      </w:tblPr>
      <w:tblGrid>
        <w:gridCol w:w="3308"/>
        <w:gridCol w:w="5708"/>
      </w:tblGrid>
      <w:tr w:rsidRPr="00E14335" w:rsidR="00F71069" w:rsidTr="00F71069" w14:paraId="4D46EE46" w14:textId="77777777"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1069" w:rsidR="00F71069" w:rsidP="00F71069" w:rsidRDefault="00F71069" w14:paraId="2A5FA7DE" w14:textId="78229342">
            <w:pPr>
              <w:rPr>
                <w:rFonts w:ascii="Arial" w:hAnsi="Arial" w:eastAsia="Times New Roman" w:cs="Arial"/>
                <w:noProof/>
                <w:color w:val="000000" w:themeColor="text1"/>
                <w:sz w:val="20"/>
                <w:szCs w:val="20"/>
                <w:lang w:eastAsia="de-CH"/>
              </w:rPr>
            </w:pPr>
            <w:r w:rsidRPr="34742482">
              <w:rPr>
                <w:rFonts w:ascii="Arial" w:hAnsi="Arial" w:eastAsia="Times New Roman" w:cs="Arial"/>
                <w:noProof/>
                <w:color w:val="000000" w:themeColor="text1"/>
                <w:sz w:val="20"/>
                <w:szCs w:val="20"/>
                <w:lang w:eastAsia="de-CH"/>
              </w:rPr>
              <w:t xml:space="preserve">Buchung für </w:t>
            </w:r>
            <w:r w:rsidRPr="34742482">
              <w:rPr>
                <w:rFonts w:ascii="Arial" w:hAnsi="Arial" w:cs="Arial"/>
                <w:sz w:val="20"/>
                <w:szCs w:val="20"/>
                <w:lang w:eastAsia="de-CH"/>
              </w:rPr>
              <w:t>[Name des Hotels]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335" w:rsidR="00F71069" w:rsidP="00F71069" w:rsidRDefault="00F71069" w14:paraId="32B7B927" w14:textId="1258066D">
            <w:pPr>
              <w:spacing w:after="240"/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1BC2A8A0">
              <w:rPr>
                <w:rFonts w:ascii="Arial" w:hAnsi="Arial" w:eastAsia="Times New Roman" w:cs="Arial"/>
                <w:noProof/>
                <w:color w:val="000000" w:themeColor="text1"/>
                <w:sz w:val="20"/>
                <w:szCs w:val="20"/>
                <w:highlight w:val="yellow"/>
                <w:lang w:eastAsia="de-CH"/>
              </w:rPr>
              <w:t>xxxx</w:t>
            </w:r>
          </w:p>
        </w:tc>
      </w:tr>
      <w:tr w:rsidRPr="00E14335" w:rsidR="00F71069" w:rsidTr="00F71069" w14:paraId="12199E9A" w14:textId="77777777"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335" w:rsidR="00F71069" w:rsidP="00F71069" w:rsidRDefault="00F71069" w14:paraId="607D8FE2" w14:textId="76AD5378">
            <w:pPr>
              <w:spacing w:after="240"/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</w:pPr>
            <w:r w:rsidRPr="00E143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  <w:t>Buchung für</w:t>
            </w:r>
            <w:r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6A449D">
              <w:rPr>
                <w:rFonts w:ascii="Arial" w:hAnsi="Arial" w:cs="Arial"/>
                <w:sz w:val="20"/>
                <w:szCs w:val="20"/>
                <w:lang w:eastAsia="de-CH"/>
              </w:rPr>
              <w:t>[Vorname, Name]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335" w:rsidR="00F71069" w:rsidP="00F71069" w:rsidRDefault="00F71069" w14:paraId="4C05B5BB" w14:textId="77777777">
            <w:pPr>
              <w:spacing w:after="240"/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</w:pPr>
            <w:r w:rsidRPr="00E143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highlight w:val="yellow"/>
                <w:lang w:eastAsia="de-CH"/>
              </w:rPr>
              <w:t>xxxx</w:t>
            </w:r>
          </w:p>
        </w:tc>
      </w:tr>
      <w:tr w:rsidRPr="00E14335" w:rsidR="00F71069" w:rsidTr="00F71069" w14:paraId="21D4F997" w14:textId="77777777"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335" w:rsidR="00F71069" w:rsidP="00F71069" w:rsidRDefault="00F71069" w14:paraId="7BE64159" w14:textId="77777777">
            <w:pPr>
              <w:spacing w:after="240"/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</w:pPr>
            <w:r w:rsidRPr="00E143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  <w:t>Arbeitgebender Betrieb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335" w:rsidR="00F71069" w:rsidP="00F71069" w:rsidRDefault="00F71069" w14:paraId="4B65F781" w14:textId="77777777">
            <w:pPr>
              <w:spacing w:after="240"/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</w:pPr>
            <w:r w:rsidRPr="00E143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highlight w:val="yellow"/>
                <w:lang w:eastAsia="de-CH"/>
              </w:rPr>
              <w:t>xxxx</w:t>
            </w:r>
          </w:p>
        </w:tc>
      </w:tr>
      <w:tr w:rsidRPr="00E14335" w:rsidR="008C1C58" w:rsidTr="00F71069" w14:paraId="5309B04C" w14:textId="77777777"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335" w:rsidR="008C1C58" w:rsidP="00F71069" w:rsidRDefault="008C1C58" w14:paraId="2866DDDC" w14:textId="275DA13C">
            <w:pPr>
              <w:spacing w:after="240"/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  <w:t xml:space="preserve">Funktion 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335" w:rsidR="008C1C58" w:rsidP="00F71069" w:rsidRDefault="008C1C58" w14:paraId="0D5A0F4D" w14:textId="3E391BED">
            <w:pPr>
              <w:spacing w:after="240"/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E143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highlight w:val="yellow"/>
                <w:lang w:eastAsia="de-CH"/>
              </w:rPr>
              <w:t>xxxx</w:t>
            </w:r>
          </w:p>
        </w:tc>
      </w:tr>
      <w:tr w:rsidRPr="00E14335" w:rsidR="00F71069" w:rsidTr="00F71069" w14:paraId="2078D71B" w14:textId="77777777"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335" w:rsidR="00F71069" w:rsidP="00F71069" w:rsidRDefault="00F71069" w14:paraId="0277D4A6" w14:textId="77777777">
            <w:pPr>
              <w:spacing w:after="240"/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</w:pPr>
            <w:r w:rsidRPr="00E143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  <w:t>Anreisedatum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335" w:rsidR="00F71069" w:rsidP="00F71069" w:rsidRDefault="00F71069" w14:paraId="4A25A006" w14:textId="77777777">
            <w:pPr>
              <w:spacing w:after="240"/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</w:pPr>
            <w:r w:rsidRPr="00E143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highlight w:val="yellow"/>
                <w:lang w:eastAsia="de-CH"/>
              </w:rPr>
              <w:t>xxxx</w:t>
            </w:r>
          </w:p>
        </w:tc>
      </w:tr>
      <w:tr w:rsidRPr="00E14335" w:rsidR="00F71069" w:rsidTr="00F71069" w14:paraId="7DA43800" w14:textId="77777777"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335" w:rsidR="00F71069" w:rsidP="00F71069" w:rsidRDefault="00F71069" w14:paraId="56E0F7E1" w14:textId="77777777">
            <w:pPr>
              <w:spacing w:after="240"/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</w:pPr>
            <w:r w:rsidRPr="00E143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  <w:t>Abreisedatum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335" w:rsidR="00F71069" w:rsidP="00F71069" w:rsidRDefault="00F71069" w14:paraId="0F92611C" w14:textId="77777777">
            <w:pPr>
              <w:spacing w:after="240"/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</w:pPr>
            <w:r w:rsidRPr="00E143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highlight w:val="yellow"/>
                <w:lang w:eastAsia="de-CH"/>
              </w:rPr>
              <w:t>xxxx</w:t>
            </w:r>
          </w:p>
        </w:tc>
      </w:tr>
      <w:tr w:rsidRPr="00E14335" w:rsidR="00F71069" w:rsidTr="00F71069" w14:paraId="083DC281" w14:textId="77777777"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335" w:rsidR="00F71069" w:rsidP="00F71069" w:rsidRDefault="00F71069" w14:paraId="2005471F" w14:textId="77777777">
            <w:pPr>
              <w:spacing w:after="240"/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</w:pPr>
            <w:r w:rsidRPr="00E143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  <w:t>Anzahl Personen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335" w:rsidR="00F71069" w:rsidP="00F71069" w:rsidRDefault="00F71069" w14:paraId="05863221" w14:textId="77777777">
            <w:pPr>
              <w:spacing w:after="240"/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</w:pPr>
            <w:r w:rsidRPr="00E143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highlight w:val="yellow"/>
                <w:lang w:eastAsia="de-CH"/>
              </w:rPr>
              <w:t>xxxx</w:t>
            </w:r>
          </w:p>
        </w:tc>
      </w:tr>
      <w:tr w:rsidRPr="00E14335" w:rsidR="00F71069" w:rsidTr="00F71069" w14:paraId="21FA0DD9" w14:textId="77777777"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335" w:rsidR="00F71069" w:rsidP="00F71069" w:rsidRDefault="00F71069" w14:paraId="445B9047" w14:textId="77777777">
            <w:pPr>
              <w:spacing w:after="240"/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</w:pPr>
            <w:r w:rsidRPr="00E143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  <w:t>Ggf. Zimmertyp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335" w:rsidR="00F71069" w:rsidP="00F71069" w:rsidRDefault="00F71069" w14:paraId="07BABD3A" w14:textId="77777777">
            <w:pPr>
              <w:spacing w:after="240"/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</w:pPr>
            <w:r w:rsidRPr="00E143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highlight w:val="yellow"/>
                <w:lang w:eastAsia="de-CH"/>
              </w:rPr>
              <w:t>xxxx</w:t>
            </w:r>
          </w:p>
        </w:tc>
      </w:tr>
      <w:tr w:rsidRPr="00E14335" w:rsidR="00F71069" w:rsidTr="00F71069" w14:paraId="223A2026" w14:textId="77777777"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335" w:rsidR="00F71069" w:rsidP="00F71069" w:rsidRDefault="00F71069" w14:paraId="10F20504" w14:textId="77777777">
            <w:pPr>
              <w:spacing w:after="240"/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</w:pPr>
            <w:r w:rsidRPr="00E143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  <w:t>Telefon zur Kontaktaufnahme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335" w:rsidR="00F71069" w:rsidP="00F71069" w:rsidRDefault="00F71069" w14:paraId="2FB7335C" w14:textId="77777777">
            <w:pPr>
              <w:spacing w:after="240"/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</w:pPr>
            <w:r w:rsidRPr="00E143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highlight w:val="yellow"/>
                <w:lang w:eastAsia="de-CH"/>
              </w:rPr>
              <w:t>xxxx</w:t>
            </w:r>
          </w:p>
        </w:tc>
      </w:tr>
      <w:tr w:rsidRPr="00E14335" w:rsidR="00F71069" w:rsidTr="00F71069" w14:paraId="2E4F1B89" w14:textId="77777777"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335" w:rsidR="00F71069" w:rsidP="00F71069" w:rsidRDefault="00F71069" w14:paraId="2AF00F79" w14:textId="77777777">
            <w:pPr>
              <w:spacing w:after="240"/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</w:pPr>
            <w:r w:rsidRPr="00E143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lang w:eastAsia="de-CH"/>
              </w:rPr>
              <w:t>Weitere Kommentare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335" w:rsidR="00F71069" w:rsidP="00F71069" w:rsidRDefault="00F71069" w14:paraId="568E5B3D" w14:textId="77777777">
            <w:pPr>
              <w:spacing w:after="240"/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E143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  <w:highlight w:val="yellow"/>
                <w:lang w:eastAsia="de-CH"/>
              </w:rPr>
              <w:t>xxxx</w:t>
            </w:r>
          </w:p>
        </w:tc>
      </w:tr>
    </w:tbl>
    <w:p w:rsidRPr="00E14335" w:rsidR="00E14335" w:rsidP="00E14335" w:rsidRDefault="00E14335" w14:paraId="2BE03196" w14:textId="77777777">
      <w:pPr>
        <w:spacing w:after="240" w:line="240" w:lineRule="auto"/>
        <w:rPr>
          <w:rFonts w:ascii="Arial" w:hAnsi="Arial" w:eastAsia="Times New Roman" w:cs="Arial"/>
          <w:noProof/>
          <w:color w:val="000000"/>
          <w:sz w:val="20"/>
          <w:szCs w:val="20"/>
          <w:lang w:val="de-CH" w:eastAsia="de-CH"/>
        </w:rPr>
      </w:pPr>
    </w:p>
    <w:p w:rsidRPr="00E14335" w:rsidR="00E14335" w:rsidP="00E14335" w:rsidRDefault="00E14335" w14:paraId="52DB00A9" w14:textId="77777777">
      <w:pPr>
        <w:spacing w:after="240" w:line="240" w:lineRule="auto"/>
        <w:rPr>
          <w:rFonts w:ascii="Arial" w:hAnsi="Arial" w:eastAsia="Times New Roman" w:cs="Arial"/>
          <w:noProof/>
          <w:color w:val="000000"/>
          <w:sz w:val="20"/>
          <w:szCs w:val="20"/>
          <w:lang w:val="de-CH" w:eastAsia="de-CH"/>
        </w:rPr>
      </w:pPr>
      <w:r w:rsidRPr="00E14335">
        <w:rPr>
          <w:rFonts w:ascii="Arial" w:hAnsi="Arial" w:eastAsia="Times New Roman" w:cs="Arial"/>
          <w:noProof/>
          <w:color w:val="000000"/>
          <w:sz w:val="20"/>
          <w:szCs w:val="20"/>
          <w:lang w:val="de-CH" w:eastAsia="de-CH"/>
        </w:rPr>
        <w:t>Ich würde mich sehr freuen, wenn die Buchung klappt.</w:t>
      </w:r>
    </w:p>
    <w:p w:rsidRPr="00E14335" w:rsidR="00E14335" w:rsidP="00E14335" w:rsidRDefault="00E14335" w14:paraId="36B543F0" w14:textId="77777777">
      <w:pPr>
        <w:spacing w:after="240" w:line="240" w:lineRule="auto"/>
        <w:rPr>
          <w:rFonts w:ascii="Arial" w:hAnsi="Arial" w:eastAsia="Times New Roman" w:cs="Arial"/>
          <w:noProof/>
          <w:color w:val="000000"/>
          <w:sz w:val="20"/>
          <w:szCs w:val="20"/>
          <w:lang w:val="de-CH" w:eastAsia="de-CH"/>
        </w:rPr>
      </w:pPr>
      <w:r w:rsidRPr="00E14335">
        <w:rPr>
          <w:rFonts w:ascii="Arial" w:hAnsi="Arial" w:eastAsia="Times New Roman" w:cs="Arial"/>
          <w:noProof/>
          <w:color w:val="000000"/>
          <w:sz w:val="20"/>
          <w:szCs w:val="20"/>
          <w:lang w:val="de-CH" w:eastAsia="de-CH"/>
        </w:rPr>
        <w:t>Beste Grüsse</w:t>
      </w:r>
    </w:p>
    <w:p w:rsidRPr="00E14335" w:rsidR="00E14335" w:rsidP="00E14335" w:rsidRDefault="00E14335" w14:paraId="62FC2148" w14:textId="77777777">
      <w:pPr>
        <w:spacing w:after="240" w:line="240" w:lineRule="auto"/>
        <w:rPr>
          <w:rFonts w:ascii="Arial" w:hAnsi="Arial" w:eastAsia="Times New Roman" w:cs="Arial"/>
          <w:noProof/>
          <w:color w:val="000000"/>
          <w:sz w:val="20"/>
          <w:szCs w:val="20"/>
          <w:lang w:val="de-CH" w:eastAsia="de-CH"/>
        </w:rPr>
      </w:pPr>
      <w:r w:rsidRPr="00E14335">
        <w:rPr>
          <w:rFonts w:ascii="Arial" w:hAnsi="Arial" w:eastAsia="Times New Roman" w:cs="Arial"/>
          <w:noProof/>
          <w:color w:val="000000"/>
          <w:sz w:val="20"/>
          <w:szCs w:val="20"/>
          <w:highlight w:val="yellow"/>
          <w:lang w:val="de-CH" w:eastAsia="de-CH"/>
        </w:rPr>
        <w:t>xxxx</w:t>
      </w:r>
    </w:p>
    <w:p w:rsidRPr="00E14335" w:rsidR="00E14335" w:rsidP="00E14335" w:rsidRDefault="00E14335" w14:paraId="7D95B1DA" w14:textId="77777777">
      <w:pPr>
        <w:spacing w:after="240" w:line="240" w:lineRule="auto"/>
        <w:rPr>
          <w:rFonts w:ascii="Arial" w:hAnsi="Arial" w:eastAsia="Times New Roman" w:cs="Arial"/>
          <w:noProof/>
          <w:color w:val="000000"/>
          <w:sz w:val="20"/>
          <w:szCs w:val="20"/>
          <w:lang w:val="de-CH" w:eastAsia="de-CH"/>
        </w:rPr>
      </w:pPr>
      <w:r w:rsidRPr="00E14335">
        <w:rPr>
          <w:rFonts w:ascii="Calibri" w:hAnsi="Calibri" w:eastAsia="Calibri" w:cs="Times New Roman"/>
          <w:noProof/>
          <w:lang w:val="de-CH"/>
        </w:rPr>
        <w:drawing>
          <wp:inline distT="0" distB="0" distL="0" distR="0" wp14:anchorId="2449EBBE" wp14:editId="42E5ACFE">
            <wp:extent cx="7071360" cy="861060"/>
            <wp:effectExtent l="0" t="0" r="0" b="0"/>
            <wp:docPr id="6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Pr="00E14335" w:rsidR="00E14335" w:rsidP="00E14335" w:rsidRDefault="00E14335" w14:paraId="72D4EB35" w14:textId="77777777">
      <w:pPr>
        <w:spacing w:after="0" w:line="240" w:lineRule="auto"/>
        <w:rPr>
          <w:rFonts w:ascii="Calibri" w:hAnsi="Calibri" w:eastAsia="Calibri" w:cs="Times New Roman"/>
          <w:lang w:val="de-CH"/>
        </w:rPr>
      </w:pPr>
    </w:p>
    <w:p w:rsidR="006B3620" w:rsidRDefault="006B3620" w14:paraId="24352E38" w14:textId="7120586B"/>
    <w:p w:rsidR="006B3620" w:rsidP="2060C512" w:rsidRDefault="006B3620" w14:paraId="7C7C5A6B" w14:textId="68CC7F49">
      <w:pPr>
        <w:rPr>
          <w:rFonts w:ascii="Calibri" w:hAnsi="Calibri" w:eastAsia="Calibri" w:cs="Calibri"/>
        </w:rPr>
      </w:pPr>
    </w:p>
    <w:p w:rsidR="006B3620" w:rsidP="2060C512" w:rsidRDefault="006B3620" w14:paraId="4E47C1E7" w14:textId="56C6A381"/>
    <w:sectPr w:rsidR="006B3620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06AD8A"/>
    <w:rsid w:val="006A449D"/>
    <w:rsid w:val="006B3620"/>
    <w:rsid w:val="007D53EF"/>
    <w:rsid w:val="008C1C58"/>
    <w:rsid w:val="00E14335"/>
    <w:rsid w:val="00F71069"/>
    <w:rsid w:val="00FC12DF"/>
    <w:rsid w:val="0C5B82B0"/>
    <w:rsid w:val="195B872A"/>
    <w:rsid w:val="1BC2A8A0"/>
    <w:rsid w:val="1D89B530"/>
    <w:rsid w:val="2060C512"/>
    <w:rsid w:val="2367A172"/>
    <w:rsid w:val="297675AC"/>
    <w:rsid w:val="2EB83768"/>
    <w:rsid w:val="34742482"/>
    <w:rsid w:val="41F530D6"/>
    <w:rsid w:val="6206AD8A"/>
    <w:rsid w:val="6629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832BD"/>
  <w15:chartTrackingRefBased/>
  <w15:docId w15:val="{4EAE68AE-15D9-4630-B31F-924363D776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ellenraster1" w:customStyle="1">
    <w:name w:val="Tabellenraster1"/>
    <w:basedOn w:val="NormaleTabelle"/>
    <w:next w:val="Tabellenraster"/>
    <w:uiPriority w:val="39"/>
    <w:rsid w:val="00E14335"/>
    <w:pPr>
      <w:spacing w:after="0" w:line="240" w:lineRule="auto"/>
    </w:pPr>
    <w:rPr>
      <w:rFonts w:ascii="Calibri" w:hAnsi="Calibri" w:eastAsia="Calibri" w:cs="Times New Roman"/>
      <w:lang w:val="de-CH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image" Target="/media/image3.png" Id="Rdd930edd378146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F0325B2CC834C9EC5D92C5C300190" ma:contentTypeVersion="12" ma:contentTypeDescription="Ein neues Dokument erstellen." ma:contentTypeScope="" ma:versionID="010cc102a0c47211226bb148e803c185">
  <xsd:schema xmlns:xsd="http://www.w3.org/2001/XMLSchema" xmlns:xs="http://www.w3.org/2001/XMLSchema" xmlns:p="http://schemas.microsoft.com/office/2006/metadata/properties" xmlns:ns2="81650cca-67a9-49c1-8faf-ea628a8a8b08" xmlns:ns3="310398e4-81ff-4112-96ee-ebc6f653d6bb" targetNamespace="http://schemas.microsoft.com/office/2006/metadata/properties" ma:root="true" ma:fieldsID="ea9f3af37af599d90363a0c8d7551b8b" ns2:_="" ns3:_="">
    <xsd:import namespace="81650cca-67a9-49c1-8faf-ea628a8a8b08"/>
    <xsd:import namespace="310398e4-81ff-4112-96ee-ebc6f653d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50cca-67a9-49c1-8faf-ea628a8a8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398e4-81ff-4112-96ee-ebc6f653d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C22C7-1425-4B08-A757-5448F3635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F8EB3-44D8-4876-9BAA-BFE407417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50cca-67a9-49c1-8faf-ea628a8a8b08"/>
    <ds:schemaRef ds:uri="310398e4-81ff-4112-96ee-ebc6f653d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AB12F-9F7D-472B-BCD3-363D6213592B}">
  <ds:schemaRefs>
    <ds:schemaRef ds:uri="http://www.w3.org/XML/1998/namespace"/>
    <ds:schemaRef ds:uri="81650cca-67a9-49c1-8faf-ea628a8a8b08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310398e4-81ff-4112-96ee-ebc6f653d6bb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Nieminen Mira</dc:creator>
  <keywords/>
  <dc:description/>
  <lastModifiedBy>Nieminen Mira</lastModifiedBy>
  <revision>11</revision>
  <dcterms:created xsi:type="dcterms:W3CDTF">2022-01-21T08:07:00.0000000Z</dcterms:created>
  <dcterms:modified xsi:type="dcterms:W3CDTF">2022-02-21T08:09:45.6042765Z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0x010100D4BF0325B2CC834C9EC5D92C5C300190</vt:lpwstr>
  </property>
</Properties>
</file>